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28 Sep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/Relationships>
</file>